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A05" w:rsidRPr="00EC0521" w:rsidRDefault="00065A05" w:rsidP="00065A05">
      <w:pPr>
        <w:rPr>
          <w:sz w:val="24"/>
          <w:szCs w:val="24"/>
        </w:rPr>
      </w:pPr>
    </w:p>
    <w:p w:rsidR="00065A05" w:rsidRPr="00EC0521" w:rsidRDefault="00065A05" w:rsidP="00065A05">
      <w:pPr>
        <w:tabs>
          <w:tab w:val="left" w:pos="7371"/>
        </w:tabs>
        <w:jc w:val="center"/>
        <w:rPr>
          <w:b/>
          <w:sz w:val="24"/>
          <w:szCs w:val="24"/>
        </w:rPr>
      </w:pPr>
      <w:r w:rsidRPr="00EC0521">
        <w:rPr>
          <w:b/>
          <w:sz w:val="24"/>
          <w:szCs w:val="24"/>
        </w:rPr>
        <w:t>Adresātu saraksts</w:t>
      </w:r>
    </w:p>
    <w:p w:rsidR="00065A05" w:rsidRDefault="00065A05" w:rsidP="00065A05">
      <w:pPr>
        <w:tabs>
          <w:tab w:val="left" w:pos="7371"/>
        </w:tabs>
        <w:jc w:val="center"/>
        <w:rPr>
          <w:b/>
          <w:sz w:val="24"/>
          <w:szCs w:val="24"/>
        </w:rPr>
      </w:pPr>
    </w:p>
    <w:p w:rsidR="00F84C99" w:rsidRDefault="00F84C99" w:rsidP="00065A05">
      <w:pPr>
        <w:tabs>
          <w:tab w:val="left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Ārstu profesionalās asociācijas</w:t>
      </w:r>
    </w:p>
    <w:p w:rsidR="00F84C99" w:rsidRDefault="00F84C99" w:rsidP="00065A05">
      <w:pPr>
        <w:tabs>
          <w:tab w:val="left" w:pos="7371"/>
        </w:tabs>
        <w:jc w:val="center"/>
        <w:rPr>
          <w:b/>
          <w:sz w:val="24"/>
          <w:szCs w:val="24"/>
        </w:rPr>
      </w:pPr>
    </w:p>
    <w:tbl>
      <w:tblPr>
        <w:tblStyle w:val="TableGrid"/>
        <w:tblW w:w="9785" w:type="dxa"/>
        <w:tblLook w:val="04A0" w:firstRow="1" w:lastRow="0" w:firstColumn="1" w:lastColumn="0" w:noHBand="0" w:noVBand="1"/>
      </w:tblPr>
      <w:tblGrid>
        <w:gridCol w:w="549"/>
        <w:gridCol w:w="2565"/>
        <w:gridCol w:w="2977"/>
        <w:gridCol w:w="3694"/>
      </w:tblGrid>
      <w:tr w:rsidR="00390FAE" w:rsidTr="00390FAE">
        <w:trPr>
          <w:trHeight w:val="110"/>
        </w:trPr>
        <w:tc>
          <w:tcPr>
            <w:tcW w:w="549" w:type="dxa"/>
          </w:tcPr>
          <w:p w:rsidR="00390FAE" w:rsidRDefault="00390FAE" w:rsidP="00B57E18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3A721795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565" w:type="dxa"/>
          </w:tcPr>
          <w:p w:rsidR="00390FAE" w:rsidRDefault="00390FAE" w:rsidP="00B57E18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Asociācijas</w:t>
            </w:r>
            <w:r w:rsidRPr="3A721795">
              <w:rPr>
                <w:b/>
                <w:bCs/>
                <w:sz w:val="22"/>
                <w:szCs w:val="22"/>
              </w:rPr>
              <w:t xml:space="preserve"> nosaukums</w:t>
            </w:r>
          </w:p>
        </w:tc>
        <w:tc>
          <w:tcPr>
            <w:tcW w:w="2977" w:type="dxa"/>
          </w:tcPr>
          <w:p w:rsidR="00390FAE" w:rsidRPr="3A721795" w:rsidRDefault="00390FAE" w:rsidP="00B57E18">
            <w:pPr>
              <w:tabs>
                <w:tab w:val="left" w:pos="737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3694" w:type="dxa"/>
          </w:tcPr>
          <w:p w:rsidR="00390FAE" w:rsidRDefault="00390FAE" w:rsidP="00B57E18">
            <w:pPr>
              <w:tabs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3A721795">
              <w:rPr>
                <w:b/>
                <w:bCs/>
                <w:sz w:val="22"/>
                <w:szCs w:val="22"/>
              </w:rPr>
              <w:t>e-pasts</w:t>
            </w:r>
          </w:p>
        </w:tc>
      </w:tr>
      <w:tr w:rsidR="00390FAE" w:rsidTr="00390FAE">
        <w:trPr>
          <w:trHeight w:val="120"/>
        </w:trPr>
        <w:tc>
          <w:tcPr>
            <w:tcW w:w="549" w:type="dxa"/>
          </w:tcPr>
          <w:p w:rsidR="00390FAE" w:rsidRPr="00B57E18" w:rsidRDefault="00390FAE" w:rsidP="00B57E18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B57E1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565" w:type="dxa"/>
          </w:tcPr>
          <w:p w:rsidR="00390FAE" w:rsidRPr="00DB2822" w:rsidRDefault="00390FAE" w:rsidP="00B57E18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Latvijas Lauku ģimenes ārstu asociācija</w:t>
            </w:r>
          </w:p>
        </w:tc>
        <w:tc>
          <w:tcPr>
            <w:tcW w:w="2977" w:type="dxa"/>
          </w:tcPr>
          <w:p w:rsidR="00390FAE" w:rsidRPr="00DB2822" w:rsidRDefault="00C26B9C" w:rsidP="00C26B9C">
            <w:pPr>
              <w:rPr>
                <w:rFonts w:asciiTheme="majorBidi" w:hAnsiTheme="majorBidi" w:cstheme="majorBidi"/>
                <w:color w:val="212529"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color w:val="212529"/>
                <w:sz w:val="22"/>
                <w:szCs w:val="22"/>
              </w:rPr>
              <w:t>Bērzpils iela 14 - 16, Balvi, Balvu nov., Latvija, LV-4501</w:t>
            </w:r>
          </w:p>
        </w:tc>
        <w:tc>
          <w:tcPr>
            <w:tcW w:w="3694" w:type="dxa"/>
          </w:tcPr>
          <w:p w:rsidR="00390FAE" w:rsidRPr="00DB2822" w:rsidRDefault="00293502" w:rsidP="00093EB7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r:id="rId6" w:history="1">
              <w:r w:rsidRPr="002738D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llgaa@llgaa.lv</w:t>
              </w:r>
            </w:hyperlink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</w:tc>
      </w:tr>
      <w:tr w:rsidR="00390FAE" w:rsidTr="00390FAE">
        <w:trPr>
          <w:trHeight w:val="120"/>
        </w:trPr>
        <w:tc>
          <w:tcPr>
            <w:tcW w:w="549" w:type="dxa"/>
          </w:tcPr>
          <w:p w:rsidR="00390FAE" w:rsidRPr="00B57E18" w:rsidRDefault="00390FAE" w:rsidP="00B57E18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B57E1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565" w:type="dxa"/>
          </w:tcPr>
          <w:p w:rsidR="00390FAE" w:rsidRPr="00DB2822" w:rsidRDefault="00390FAE" w:rsidP="00791C4D">
            <w:pPr>
              <w:tabs>
                <w:tab w:val="left" w:pos="0"/>
                <w:tab w:val="left" w:pos="7371"/>
              </w:tabs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noProof/>
                <w:sz w:val="22"/>
                <w:szCs w:val="22"/>
              </w:rPr>
              <w:t>Latvijas Ģimenes ārstu asociācija</w:t>
            </w:r>
          </w:p>
        </w:tc>
        <w:tc>
          <w:tcPr>
            <w:tcW w:w="2977" w:type="dxa"/>
          </w:tcPr>
          <w:p w:rsidR="00390FAE" w:rsidRPr="00DB2822" w:rsidRDefault="00093EB7" w:rsidP="00093EB7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Ģertrūdes iela 20 - 7, Rīga, Latvija, LV-1011</w:t>
            </w:r>
          </w:p>
        </w:tc>
        <w:tc>
          <w:tcPr>
            <w:tcW w:w="3694" w:type="dxa"/>
          </w:tcPr>
          <w:p w:rsidR="00390FAE" w:rsidRPr="00DB2822" w:rsidRDefault="00293502" w:rsidP="00093EB7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r:id="rId7" w:history="1">
              <w:r w:rsidRPr="002738D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birojs@lgaa.lv</w:t>
              </w:r>
            </w:hyperlink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</w:tc>
      </w:tr>
      <w:tr w:rsidR="00390FAE" w:rsidTr="00390FAE">
        <w:trPr>
          <w:trHeight w:val="120"/>
        </w:trPr>
        <w:tc>
          <w:tcPr>
            <w:tcW w:w="549" w:type="dxa"/>
          </w:tcPr>
          <w:p w:rsidR="00390FAE" w:rsidRPr="00B57E18" w:rsidRDefault="00390FAE" w:rsidP="00B57E18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B57E1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65" w:type="dxa"/>
          </w:tcPr>
          <w:p w:rsidR="00390FAE" w:rsidRPr="00DB2822" w:rsidRDefault="00390FAE" w:rsidP="00B57E18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Latvijas Pediatru asociācija</w:t>
            </w:r>
          </w:p>
        </w:tc>
        <w:tc>
          <w:tcPr>
            <w:tcW w:w="2977" w:type="dxa"/>
          </w:tcPr>
          <w:p w:rsidR="00390FAE" w:rsidRPr="00DB2822" w:rsidRDefault="0074084B" w:rsidP="0074084B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Skolas iela 3, Rīga, Latvija, LV-1010</w:t>
            </w:r>
          </w:p>
        </w:tc>
        <w:tc>
          <w:tcPr>
            <w:tcW w:w="3694" w:type="dxa"/>
          </w:tcPr>
          <w:p w:rsidR="00390FAE" w:rsidRPr="00DB2822" w:rsidRDefault="00293502" w:rsidP="0074084B">
            <w:pPr>
              <w:rPr>
                <w:rFonts w:asciiTheme="majorBidi" w:hAnsiTheme="majorBidi" w:cstheme="majorBidi"/>
                <w:color w:val="212529"/>
                <w:sz w:val="22"/>
                <w:szCs w:val="22"/>
              </w:rPr>
            </w:pPr>
            <w:hyperlink r:id="rId8" w:history="1">
              <w:r w:rsidRPr="002738D0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latpedasoc@gmail.com</w:t>
              </w:r>
            </w:hyperlink>
            <w:r>
              <w:rPr>
                <w:rFonts w:asciiTheme="majorBidi" w:hAnsiTheme="majorBidi" w:cstheme="majorBidi"/>
                <w:color w:val="212529"/>
                <w:sz w:val="22"/>
                <w:szCs w:val="22"/>
              </w:rPr>
              <w:t xml:space="preserve"> </w:t>
            </w:r>
          </w:p>
        </w:tc>
      </w:tr>
      <w:tr w:rsidR="00390FAE" w:rsidTr="00390FAE">
        <w:trPr>
          <w:trHeight w:val="115"/>
        </w:trPr>
        <w:tc>
          <w:tcPr>
            <w:tcW w:w="549" w:type="dxa"/>
          </w:tcPr>
          <w:p w:rsidR="00390FAE" w:rsidRPr="00B57E18" w:rsidRDefault="00390FAE" w:rsidP="00B57E18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565" w:type="dxa"/>
          </w:tcPr>
          <w:p w:rsidR="00390FAE" w:rsidRPr="00DB2822" w:rsidRDefault="00390FAE" w:rsidP="00B57E18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Latvijas infektologu, hepatologu un HIV/AIDS speciālistu asociācija</w:t>
            </w:r>
          </w:p>
        </w:tc>
        <w:tc>
          <w:tcPr>
            <w:tcW w:w="2977" w:type="dxa"/>
          </w:tcPr>
          <w:p w:rsidR="00390FAE" w:rsidRPr="00DB2822" w:rsidRDefault="00E27573" w:rsidP="00E27573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Kazarmu iela 2 - 15, Rīga, Latvija, LV-1013</w:t>
            </w:r>
          </w:p>
        </w:tc>
        <w:tc>
          <w:tcPr>
            <w:tcW w:w="3694" w:type="dxa"/>
          </w:tcPr>
          <w:p w:rsidR="00390FAE" w:rsidRPr="00DB2822" w:rsidRDefault="00293502" w:rsidP="002574DE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r:id="rId9" w:history="1">
              <w:r w:rsidRPr="002738D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infektologu.asociacija@gmail.com</w:t>
              </w:r>
            </w:hyperlink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</w:tc>
      </w:tr>
      <w:tr w:rsidR="00390FAE" w:rsidTr="00390FAE">
        <w:trPr>
          <w:trHeight w:val="120"/>
        </w:trPr>
        <w:tc>
          <w:tcPr>
            <w:tcW w:w="549" w:type="dxa"/>
          </w:tcPr>
          <w:p w:rsidR="00390FAE" w:rsidRPr="00B57E18" w:rsidRDefault="00390FAE" w:rsidP="00B57E18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565" w:type="dxa"/>
          </w:tcPr>
          <w:p w:rsidR="00390FAE" w:rsidRPr="00DB2822" w:rsidRDefault="00390FAE" w:rsidP="00B57E18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Latvijas Infektologu un Hepatologu asociācija</w:t>
            </w:r>
          </w:p>
        </w:tc>
        <w:tc>
          <w:tcPr>
            <w:tcW w:w="2977" w:type="dxa"/>
          </w:tcPr>
          <w:p w:rsidR="00390FAE" w:rsidRPr="00DB2822" w:rsidRDefault="002E5DD6" w:rsidP="002E5DD6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Linezera iela 3, Rīga, Latvija, LV-1006</w:t>
            </w:r>
          </w:p>
        </w:tc>
        <w:tc>
          <w:tcPr>
            <w:tcW w:w="3694" w:type="dxa"/>
          </w:tcPr>
          <w:p w:rsidR="00390FAE" w:rsidRPr="00DB2822" w:rsidRDefault="00293502" w:rsidP="002E5DD6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r:id="rId10" w:history="1">
              <w:r w:rsidRPr="002738D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biedriba.liha@gmail.com</w:t>
              </w:r>
            </w:hyperlink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</w:tc>
      </w:tr>
      <w:tr w:rsidR="00390FAE" w:rsidTr="00390FAE">
        <w:trPr>
          <w:trHeight w:val="120"/>
        </w:trPr>
        <w:tc>
          <w:tcPr>
            <w:tcW w:w="549" w:type="dxa"/>
          </w:tcPr>
          <w:p w:rsidR="00390FAE" w:rsidRDefault="00390FAE" w:rsidP="00B57E18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565" w:type="dxa"/>
          </w:tcPr>
          <w:p w:rsidR="00390FAE" w:rsidRPr="00DB2822" w:rsidRDefault="00390FAE" w:rsidP="00B57E18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bCs/>
                <w:sz w:val="22"/>
                <w:szCs w:val="22"/>
              </w:rPr>
              <w:t>Latvijas Bērnu infektologu biedrība</w:t>
            </w:r>
          </w:p>
        </w:tc>
        <w:tc>
          <w:tcPr>
            <w:tcW w:w="2977" w:type="dxa"/>
          </w:tcPr>
          <w:p w:rsidR="00390FAE" w:rsidRPr="00DB2822" w:rsidRDefault="002E5DD6" w:rsidP="002E5DD6">
            <w:pPr>
              <w:rPr>
                <w:rFonts w:asciiTheme="majorBidi" w:hAnsiTheme="majorBidi" w:cstheme="majorBidi"/>
                <w:color w:val="212529"/>
                <w:sz w:val="22"/>
                <w:szCs w:val="22"/>
              </w:rPr>
            </w:pPr>
            <w:r w:rsidRPr="00DB2822">
              <w:rPr>
                <w:rFonts w:asciiTheme="majorBidi" w:hAnsiTheme="majorBidi" w:cstheme="majorBidi"/>
                <w:color w:val="212529"/>
                <w:sz w:val="22"/>
                <w:szCs w:val="22"/>
              </w:rPr>
              <w:t>Vienības gatve 45, Rīga, Latvija, LV-1004</w:t>
            </w:r>
          </w:p>
        </w:tc>
        <w:tc>
          <w:tcPr>
            <w:tcW w:w="3694" w:type="dxa"/>
          </w:tcPr>
          <w:p w:rsidR="00390FAE" w:rsidRPr="00DB2822" w:rsidRDefault="00293502" w:rsidP="00DB2822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r:id="rId11" w:history="1">
              <w:r w:rsidRPr="002738D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ilze.grope@rsu.lv</w:t>
              </w:r>
            </w:hyperlink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</w:tc>
      </w:tr>
      <w:tr w:rsidR="00125F5C" w:rsidTr="00390FAE">
        <w:trPr>
          <w:trHeight w:val="120"/>
        </w:trPr>
        <w:tc>
          <w:tcPr>
            <w:tcW w:w="549" w:type="dxa"/>
          </w:tcPr>
          <w:p w:rsidR="00125F5C" w:rsidRDefault="00125F5C" w:rsidP="00B57E18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565" w:type="dxa"/>
          </w:tcPr>
          <w:p w:rsidR="00125F5C" w:rsidRPr="00DB2822" w:rsidRDefault="00125F5C" w:rsidP="00B57E18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Latvijas Jauno ārstu asociācija</w:t>
            </w:r>
          </w:p>
        </w:tc>
        <w:tc>
          <w:tcPr>
            <w:tcW w:w="2977" w:type="dxa"/>
          </w:tcPr>
          <w:p w:rsidR="00125F5C" w:rsidRPr="00DB2822" w:rsidRDefault="009768EB" w:rsidP="002E5DD6">
            <w:pPr>
              <w:rPr>
                <w:rFonts w:asciiTheme="majorBidi" w:hAnsiTheme="majorBidi" w:cstheme="majorBidi"/>
                <w:color w:val="21252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12529"/>
                <w:sz w:val="22"/>
                <w:szCs w:val="22"/>
              </w:rPr>
              <w:t>Skolas iela 3, Rīga, Latvija, LV-10000</w:t>
            </w:r>
          </w:p>
        </w:tc>
        <w:tc>
          <w:tcPr>
            <w:tcW w:w="3694" w:type="dxa"/>
          </w:tcPr>
          <w:p w:rsidR="00125F5C" w:rsidRPr="00DB2822" w:rsidRDefault="00293502" w:rsidP="00DB2822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r:id="rId12" w:history="1">
              <w:r w:rsidRPr="002738D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ljaa@ljaa.lv</w:t>
              </w:r>
            </w:hyperlink>
          </w:p>
        </w:tc>
      </w:tr>
      <w:tr w:rsidR="00293502" w:rsidTr="00390FAE">
        <w:trPr>
          <w:trHeight w:val="120"/>
        </w:trPr>
        <w:tc>
          <w:tcPr>
            <w:tcW w:w="549" w:type="dxa"/>
          </w:tcPr>
          <w:p w:rsidR="00293502" w:rsidRDefault="00293502" w:rsidP="00B57E18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565" w:type="dxa"/>
          </w:tcPr>
          <w:p w:rsidR="00293502" w:rsidRDefault="00293502" w:rsidP="00B57E18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93502">
              <w:rPr>
                <w:rFonts w:asciiTheme="majorBidi" w:hAnsiTheme="majorBidi" w:cstheme="majorBidi"/>
                <w:bCs/>
                <w:sz w:val="22"/>
                <w:szCs w:val="22"/>
              </w:rPr>
              <w:t>Latvijas Profilaktiskās Medicīnas asociācija</w:t>
            </w:r>
          </w:p>
        </w:tc>
        <w:tc>
          <w:tcPr>
            <w:tcW w:w="2977" w:type="dxa"/>
          </w:tcPr>
          <w:p w:rsidR="00293502" w:rsidRDefault="00293502" w:rsidP="002E5DD6">
            <w:pPr>
              <w:rPr>
                <w:rFonts w:asciiTheme="majorBidi" w:hAnsiTheme="majorBidi" w:cstheme="majorBidi"/>
                <w:color w:val="212529"/>
                <w:sz w:val="22"/>
                <w:szCs w:val="22"/>
              </w:rPr>
            </w:pPr>
            <w:r w:rsidRPr="00293502">
              <w:rPr>
                <w:rFonts w:asciiTheme="majorBidi" w:hAnsiTheme="majorBidi" w:cstheme="majorBidi"/>
                <w:color w:val="212529"/>
                <w:sz w:val="22"/>
                <w:szCs w:val="22"/>
              </w:rPr>
              <w:t>Jumaras iela 195, Valmiera, Valmieras novads, LV – 4201</w:t>
            </w:r>
          </w:p>
        </w:tc>
        <w:tc>
          <w:tcPr>
            <w:tcW w:w="3694" w:type="dxa"/>
          </w:tcPr>
          <w:p w:rsidR="00293502" w:rsidRDefault="007B3F7F" w:rsidP="00DB2822">
            <w:pPr>
              <w:tabs>
                <w:tab w:val="left" w:pos="7371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hyperlink r:id="rId13" w:history="1">
              <w:r w:rsidRPr="007B3F7F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</w:rPr>
                <w:t>LatvijasProfilaktiskasMA@gmail.com</w:t>
              </w:r>
            </w:hyperlink>
          </w:p>
        </w:tc>
      </w:tr>
    </w:tbl>
    <w:p w:rsidR="00F84C99" w:rsidRDefault="00F84C99" w:rsidP="00F84C99">
      <w:pPr>
        <w:tabs>
          <w:tab w:val="left" w:pos="7371"/>
        </w:tabs>
        <w:rPr>
          <w:b/>
          <w:sz w:val="24"/>
          <w:szCs w:val="24"/>
        </w:rPr>
      </w:pPr>
    </w:p>
    <w:p w:rsidR="00F84C99" w:rsidRPr="006A4397" w:rsidRDefault="00F84C99" w:rsidP="00065A05">
      <w:pPr>
        <w:tabs>
          <w:tab w:val="left" w:pos="7371"/>
        </w:tabs>
        <w:jc w:val="center"/>
        <w:rPr>
          <w:b/>
          <w:sz w:val="24"/>
          <w:szCs w:val="24"/>
        </w:rPr>
      </w:pPr>
    </w:p>
    <w:p w:rsidR="00065A05" w:rsidRDefault="00065A05" w:rsidP="00065A05">
      <w:pPr>
        <w:tabs>
          <w:tab w:val="left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6A4397">
        <w:rPr>
          <w:b/>
          <w:sz w:val="24"/>
          <w:szCs w:val="24"/>
        </w:rPr>
        <w:t>tacionārās ārstniecības iestādes</w:t>
      </w:r>
    </w:p>
    <w:p w:rsidR="00065A05" w:rsidRDefault="00065A05" w:rsidP="00065A05">
      <w:pPr>
        <w:tabs>
          <w:tab w:val="left" w:pos="7371"/>
        </w:tabs>
        <w:jc w:val="center"/>
        <w:rPr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494"/>
        <w:gridCol w:w="3063"/>
        <w:gridCol w:w="3209"/>
      </w:tblGrid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3A721795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494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3A721795">
              <w:rPr>
                <w:b/>
                <w:bCs/>
                <w:sz w:val="22"/>
                <w:szCs w:val="22"/>
              </w:rPr>
              <w:t>Iestādes nosaukums</w:t>
            </w:r>
          </w:p>
        </w:tc>
        <w:tc>
          <w:tcPr>
            <w:tcW w:w="3063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3A721795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3209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3A721795">
              <w:rPr>
                <w:b/>
                <w:bCs/>
                <w:sz w:val="22"/>
                <w:szCs w:val="22"/>
              </w:rPr>
              <w:t>e-pasts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“Aizkraukles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Aizkraukle, Bērzu iela 5, LV-5101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14">
              <w:r w:rsidRPr="3A721795">
                <w:rPr>
                  <w:sz w:val="22"/>
                  <w:szCs w:val="22"/>
                </w:rPr>
                <w:t>info@amc.lv</w:t>
              </w:r>
            </w:hyperlink>
            <w:r w:rsidRPr="3A721795">
              <w:rPr>
                <w:sz w:val="22"/>
                <w:szCs w:val="22"/>
              </w:rPr>
              <w:t xml:space="preserve"> 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“Alūksnes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Alūksne, Pils iela 1, LV-4301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pasts@aluksnesslimnica.lv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PSIA “Auces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Auce, Tehnikas iela 12, LV-3708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15">
              <w:r w:rsidRPr="3A721795">
                <w:rPr>
                  <w:sz w:val="22"/>
                  <w:szCs w:val="22"/>
                </w:rPr>
                <w:t>slimnica03@apollo.lv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4.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 xml:space="preserve">PSIA “Ādažu slimnīca” 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Ādaži, Gaujas iela 13/15, LV-2164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16">
              <w:r w:rsidRPr="3A721795">
                <w:rPr>
                  <w:sz w:val="22"/>
                  <w:szCs w:val="22"/>
                </w:rPr>
                <w:t>slimnica@adazuslimnica.lv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5.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“Balvu un Gulbenes slimnīcu apvienība”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Gulbene, Upes iela 1, LV-4401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birojs@slimnicuapvieniba.lv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6.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“Bauskas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Bauska, Dārza iela 7/1, LV-3901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17">
              <w:r w:rsidRPr="3A721795">
                <w:rPr>
                  <w:sz w:val="22"/>
                  <w:szCs w:val="22"/>
                </w:rPr>
                <w:t>b_res@apollo.lv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7.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VSIA “Bērnu klīniskā universitātes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Rīga, Vienības gatve 45, LV-1004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18">
              <w:r w:rsidRPr="3A721795">
                <w:rPr>
                  <w:sz w:val="22"/>
                  <w:szCs w:val="22"/>
                </w:rPr>
                <w:t>info@bkus.lv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8.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“Cēsu klīnika”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Cēsis, Slimnīcas iela 9, LV-4101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19">
              <w:r w:rsidRPr="3A721795">
                <w:rPr>
                  <w:sz w:val="22"/>
                  <w:szCs w:val="22"/>
                </w:rPr>
                <w:t>info@cesuklinika.lv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9.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“Daugavpils reģionālā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Daugavpils, Vasarnīcu iela 20, LV-5417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0">
              <w:r w:rsidRPr="3A721795">
                <w:rPr>
                  <w:sz w:val="22"/>
                  <w:szCs w:val="22"/>
                </w:rPr>
                <w:t>sia.drs@apollo.lv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10.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“Dobeles un apkārtnes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Dobele, Ādama iela 2, LV-3701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1">
              <w:r w:rsidRPr="3A721795">
                <w:rPr>
                  <w:sz w:val="22"/>
                  <w:szCs w:val="22"/>
                </w:rPr>
                <w:t>info@dobelesslimnica.lv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11.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PSIA “Ērgļu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Ērgļi, Parka iela 7, LV-4840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2">
              <w:r w:rsidRPr="3A721795">
                <w:rPr>
                  <w:sz w:val="22"/>
                  <w:szCs w:val="22"/>
                </w:rPr>
                <w:t>ergli@apollo.lv</w:t>
              </w:r>
            </w:hyperlink>
            <w:r w:rsidRPr="3A721795">
              <w:rPr>
                <w:sz w:val="22"/>
                <w:szCs w:val="22"/>
              </w:rPr>
              <w:t xml:space="preserve"> 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12.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“Irlavas Sarkanā Krusta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Irlava, Irlavas pagasts, Tukuma novads, LV-3137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3">
              <w:r w:rsidRPr="3A721795">
                <w:rPr>
                  <w:sz w:val="22"/>
                  <w:szCs w:val="22"/>
                </w:rPr>
                <w:t>irlavas_slimn@tukums.parks.lv</w:t>
              </w:r>
            </w:hyperlink>
            <w:r w:rsidRPr="3A721795">
              <w:rPr>
                <w:sz w:val="22"/>
                <w:szCs w:val="22"/>
              </w:rPr>
              <w:t xml:space="preserve"> 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13.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VSIA “Daugavpils psihoneiroloģiskā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  <w:shd w:val="clear" w:color="auto" w:fill="FFFFFF"/>
              </w:rPr>
              <w:t>Daugavpils , Lielā Dārza ielā 60/62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4" w:history="1">
              <w:r w:rsidRPr="3A721795">
                <w:rPr>
                  <w:rStyle w:val="Hyperlink"/>
                  <w:sz w:val="22"/>
                  <w:szCs w:val="22"/>
                  <w:shd w:val="clear" w:color="auto" w:fill="FFFFFF"/>
                </w:rPr>
                <w:t>dpns@dpns.gov.lv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14.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”Jelgavas pilsētas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Jelgava, Brīvības bulvāris 6, LV-3002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5">
              <w:r w:rsidRPr="3A721795">
                <w:rPr>
                  <w:sz w:val="22"/>
                  <w:szCs w:val="22"/>
                </w:rPr>
                <w:t>jelgslim@apollo.lv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15.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“Jēkabpils reģionālā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Jēkabpils, A.Pormaļa iela 125, LV-5201</w:t>
            </w:r>
          </w:p>
        </w:tc>
        <w:tc>
          <w:tcPr>
            <w:tcW w:w="3209" w:type="dxa"/>
          </w:tcPr>
          <w:p w:rsidR="00065A05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6">
              <w:r w:rsidRPr="3A721795">
                <w:rPr>
                  <w:rStyle w:val="Hyperlink"/>
                  <w:sz w:val="22"/>
                  <w:szCs w:val="22"/>
                </w:rPr>
                <w:t>Info@jrslimnica.lv</w:t>
              </w:r>
            </w:hyperlink>
          </w:p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16.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“Jūrmalas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Jūrmala, Bulduri, Vienības prospekts 19/21, LV-2010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7">
              <w:r w:rsidRPr="3A721795">
                <w:rPr>
                  <w:sz w:val="22"/>
                  <w:szCs w:val="22"/>
                </w:rPr>
                <w:t>info@jurmalasslimnica.lv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17.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“Krāslavas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Krāslava, Rīgas iela 159, LV-5600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kns@krasmed.lv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18.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“Kuldīgas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Kuldīga, Aizputes iela 22, LV-3301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8">
              <w:r w:rsidRPr="3A721795">
                <w:rPr>
                  <w:sz w:val="22"/>
                  <w:szCs w:val="22"/>
                </w:rPr>
                <w:t>slimnica@kuldiga.lv</w:t>
              </w:r>
            </w:hyperlink>
            <w:r w:rsidRPr="3A721795">
              <w:rPr>
                <w:sz w:val="22"/>
                <w:szCs w:val="22"/>
              </w:rPr>
              <w:t xml:space="preserve"> 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19.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Latvijas Cietumu slimnīca Olaines cietumā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Olaine, Rīgas iela 10, LV-2114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29">
              <w:r w:rsidRPr="3A721795">
                <w:rPr>
                  <w:sz w:val="22"/>
                  <w:szCs w:val="22"/>
                </w:rPr>
                <w:t>olaines.cietums@ievp.gov.lv</w:t>
              </w:r>
            </w:hyperlink>
          </w:p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slimnica@ievp.gov.lv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20.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AS “Latvijas jūras medicīnas centrs”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Rīga, Patversmes iela 23, LV-1005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0">
              <w:r w:rsidRPr="3A721795">
                <w:rPr>
                  <w:sz w:val="22"/>
                  <w:szCs w:val="22"/>
                </w:rPr>
                <w:t>info@ljmc.lv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21.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“Liepājas reģionālā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Liepāja, Slimnīcas iela 25, LV-3414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1">
              <w:r w:rsidRPr="3A721795">
                <w:rPr>
                  <w:sz w:val="22"/>
                  <w:szCs w:val="22"/>
                </w:rPr>
                <w:t>birojs@liepajasslimnica.lv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22.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“Limbažu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Limbaži, Klostera 3, LV-4001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2">
              <w:r w:rsidRPr="3A721795">
                <w:rPr>
                  <w:sz w:val="22"/>
                  <w:szCs w:val="22"/>
                </w:rPr>
                <w:t>limbazuslimnica@apollo.lv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23.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PSIA “Līvānu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Līvāni, Zaļā iela 44, LV-5316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3">
              <w:r w:rsidRPr="3A721795">
                <w:rPr>
                  <w:sz w:val="22"/>
                  <w:szCs w:val="22"/>
                </w:rPr>
                <w:t>livanuslimnica@livani.lv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24.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“Lūdzas medicīnas centrs”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Lūdza, Raiņa iela 43, LV-5701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4">
              <w:r w:rsidRPr="3A721795">
                <w:rPr>
                  <w:sz w:val="22"/>
                  <w:szCs w:val="22"/>
                </w:rPr>
                <w:t>info@ludzahospital.lv</w:t>
              </w:r>
            </w:hyperlink>
            <w:r w:rsidRPr="3A721795">
              <w:rPr>
                <w:sz w:val="22"/>
                <w:szCs w:val="22"/>
              </w:rPr>
              <w:t xml:space="preserve"> 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25.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PSIA “Madonas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Madona, Rūpniecības iela 38, LV-4801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pasts@madonasslimnica.lv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26.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“Mazsalacas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Mazsalaca, Parka iela 14, LV-4215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5">
              <w:r w:rsidRPr="3A721795">
                <w:rPr>
                  <w:sz w:val="22"/>
                  <w:szCs w:val="22"/>
                </w:rPr>
                <w:t>mslimnica@inbox.lv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27.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“Ogres rajona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Ogre, Slimnīcas iela 2, LV-5001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6">
              <w:r w:rsidRPr="3A721795">
                <w:rPr>
                  <w:sz w:val="22"/>
                  <w:szCs w:val="22"/>
                </w:rPr>
                <w:t>info@ogresslimnica.lv</w:t>
              </w:r>
            </w:hyperlink>
          </w:p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28.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VSIA “P. Stradiņa Klīniskā universitātes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Rīga, Pilsoņu iela 13, LV-1002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7">
              <w:r w:rsidRPr="3A721795">
                <w:rPr>
                  <w:sz w:val="22"/>
                  <w:szCs w:val="22"/>
                </w:rPr>
                <w:t>info@stradini.lv</w:t>
              </w:r>
            </w:hyperlink>
          </w:p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8">
              <w:r w:rsidRPr="3A721795">
                <w:rPr>
                  <w:sz w:val="22"/>
                  <w:szCs w:val="22"/>
                </w:rPr>
                <w:t>stradini@stradini.lv</w:t>
              </w:r>
            </w:hyperlink>
            <w:r w:rsidRPr="3A721795">
              <w:rPr>
                <w:sz w:val="22"/>
                <w:szCs w:val="22"/>
              </w:rPr>
              <w:t xml:space="preserve"> 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29.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VSIA “Piejūras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Liepāja, Jūrmalas iela 2, LV-3401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39">
              <w:r w:rsidRPr="3A721795">
                <w:rPr>
                  <w:sz w:val="22"/>
                  <w:szCs w:val="22"/>
                </w:rPr>
                <w:t>slimnica@lps.gov.lv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30.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“Preiļu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Preiļi, Raiņa bulvāris 13, LV-5301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 xml:space="preserve"> lietvede@preiluslimnica.lv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31.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“Priekules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Priekule, Aizputes iela 5, LV-3434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0">
              <w:r w:rsidRPr="3A721795">
                <w:rPr>
                  <w:sz w:val="22"/>
                  <w:szCs w:val="22"/>
                </w:rPr>
                <w:t>slimnica@priekule.apollo.lv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32.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“Rēzeknes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Rēzekne, 18.novembra iela 41, LV-4600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1">
              <w:r w:rsidRPr="3A721795">
                <w:rPr>
                  <w:rStyle w:val="Hyperlink"/>
                  <w:sz w:val="22"/>
                  <w:szCs w:val="22"/>
                </w:rPr>
                <w:t>kanceleja@rslimnica.lv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33.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“Rīgas Austrumu klīniskā universitātes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Rīga, Hipokrāta iela 2, LV-1038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2">
              <w:r w:rsidRPr="3A721795">
                <w:rPr>
                  <w:sz w:val="22"/>
                  <w:szCs w:val="22"/>
                </w:rPr>
                <w:t>aslimnica@aslimnica.lv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34.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“Rīgas 1.slimnīca”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Rīga, Bruņinieku iela 5, LV-1001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3">
              <w:r w:rsidRPr="3A721795">
                <w:rPr>
                  <w:sz w:val="22"/>
                  <w:szCs w:val="22"/>
                </w:rPr>
                <w:t>administracija@1slimnica.lv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35.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“Rīgas 2.slimnīca”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Rīga, Ģimnastikas iela 15, LV-1004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slimnica@slimnica.lv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36.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“Sarkanā Krusta Smiltenes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Smiltene, Dakteru iela 14, LV-4729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info@smiltenesslimnica.lv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37.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PSIA “Saulkrastu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Saulkrasti, Ainažu iela 34, LV-2160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4">
              <w:r w:rsidRPr="3A721795">
                <w:rPr>
                  <w:sz w:val="22"/>
                  <w:szCs w:val="22"/>
                </w:rPr>
                <w:t>info@saulkrastuslimnica.lv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38.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“Siguldas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Sigulda, Lakstīgalas iela 13, LV-2150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5">
              <w:r w:rsidRPr="3A721795">
                <w:rPr>
                  <w:sz w:val="22"/>
                  <w:szCs w:val="22"/>
                </w:rPr>
                <w:t>slimnica@apollo.lv</w:t>
              </w:r>
            </w:hyperlink>
            <w:r w:rsidRPr="3A721795">
              <w:rPr>
                <w:sz w:val="22"/>
                <w:szCs w:val="22"/>
              </w:rPr>
              <w:t xml:space="preserve"> slimnica@siguldasslimnica.lv</w:t>
            </w:r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39.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VSIA “Traumatoloģijas un ortopēdijas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Rīga, Duntes iela 22, LV-1005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6">
              <w:r w:rsidRPr="3A721795">
                <w:rPr>
                  <w:sz w:val="22"/>
                  <w:szCs w:val="22"/>
                </w:rPr>
                <w:t>tos@tos.lv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40.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“Tukuma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Tukums, Raudas iela 8, LV-3100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7">
              <w:r w:rsidRPr="3A721795">
                <w:rPr>
                  <w:sz w:val="22"/>
                  <w:szCs w:val="22"/>
                </w:rPr>
                <w:t>tukuma.slimnica@apollo.lv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41.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“Viļānu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Viļāni, Rīgas iela 57, LV-4650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8">
              <w:r w:rsidRPr="3A721795">
                <w:rPr>
                  <w:sz w:val="22"/>
                  <w:szCs w:val="22"/>
                </w:rPr>
                <w:t>vilhospital@inbox.lv</w:t>
              </w:r>
            </w:hyperlink>
          </w:p>
        </w:tc>
      </w:tr>
      <w:tr w:rsidR="00065A05" w:rsidRPr="002B6F33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42.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“Vidzemes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Valmiera, Jumaras iela 195, LV-4201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49">
              <w:r w:rsidRPr="3A721795">
                <w:rPr>
                  <w:sz w:val="22"/>
                  <w:szCs w:val="22"/>
                </w:rPr>
                <w:t>birojs@vidzemesslimnica.lv</w:t>
              </w:r>
            </w:hyperlink>
          </w:p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50">
              <w:r w:rsidRPr="3A721795">
                <w:rPr>
                  <w:rStyle w:val="Hyperlink"/>
                  <w:sz w:val="22"/>
                  <w:szCs w:val="22"/>
                </w:rPr>
                <w:t>pasts@vidzemesslimnica.lv</w:t>
              </w:r>
            </w:hyperlink>
            <w:r w:rsidRPr="3A721795">
              <w:rPr>
                <w:sz w:val="22"/>
                <w:szCs w:val="22"/>
              </w:rPr>
              <w:t xml:space="preserve"> </w:t>
            </w:r>
          </w:p>
        </w:tc>
      </w:tr>
      <w:tr w:rsidR="00065A05" w:rsidRPr="00E87D6E" w:rsidTr="004E0B81">
        <w:tc>
          <w:tcPr>
            <w:tcW w:w="585" w:type="dxa"/>
          </w:tcPr>
          <w:p w:rsidR="00065A05" w:rsidRPr="002B6F33" w:rsidRDefault="00065A05" w:rsidP="004E0B81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43.</w:t>
            </w:r>
          </w:p>
        </w:tc>
        <w:tc>
          <w:tcPr>
            <w:tcW w:w="2494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SIA “Ziemeļkurzemes reģionālā slimnīca”</w:t>
            </w:r>
          </w:p>
        </w:tc>
        <w:tc>
          <w:tcPr>
            <w:tcW w:w="3063" w:type="dxa"/>
          </w:tcPr>
          <w:p w:rsidR="00065A05" w:rsidRPr="000F53A6" w:rsidRDefault="00065A05" w:rsidP="004E0B81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3A721795">
              <w:rPr>
                <w:sz w:val="22"/>
                <w:szCs w:val="22"/>
              </w:rPr>
              <w:t>Ventspils, Inženieru iela 60, LV-3601</w:t>
            </w:r>
          </w:p>
        </w:tc>
        <w:tc>
          <w:tcPr>
            <w:tcW w:w="3209" w:type="dxa"/>
          </w:tcPr>
          <w:p w:rsidR="00065A05" w:rsidRPr="000F53A6" w:rsidRDefault="00065A05" w:rsidP="004E0B81">
            <w:pPr>
              <w:tabs>
                <w:tab w:val="left" w:pos="7371"/>
              </w:tabs>
              <w:jc w:val="both"/>
              <w:rPr>
                <w:sz w:val="22"/>
                <w:szCs w:val="22"/>
              </w:rPr>
            </w:pPr>
            <w:hyperlink r:id="rId51">
              <w:r w:rsidRPr="3A721795">
                <w:rPr>
                  <w:sz w:val="22"/>
                  <w:szCs w:val="22"/>
                </w:rPr>
                <w:t>info.slimnica@ventspils.lv</w:t>
              </w:r>
            </w:hyperlink>
            <w:r w:rsidRPr="3A721795">
              <w:rPr>
                <w:sz w:val="22"/>
                <w:szCs w:val="22"/>
              </w:rPr>
              <w:t xml:space="preserve"> </w:t>
            </w:r>
          </w:p>
        </w:tc>
      </w:tr>
    </w:tbl>
    <w:p w:rsidR="00BB12D0" w:rsidRPr="00DB2822" w:rsidRDefault="00065A05" w:rsidP="00DB2822">
      <w:pPr>
        <w:tabs>
          <w:tab w:val="left" w:pos="7371"/>
        </w:tabs>
        <w:rPr>
          <w:b/>
          <w:sz w:val="24"/>
          <w:szCs w:val="24"/>
        </w:rPr>
      </w:pPr>
      <w:r w:rsidRPr="00A3E04D">
        <w:rPr>
          <w:b/>
          <w:bCs/>
          <w:sz w:val="24"/>
          <w:szCs w:val="24"/>
        </w:rPr>
        <w:t xml:space="preserve"> </w:t>
      </w:r>
    </w:p>
    <w:sectPr w:rsidR="00BB12D0" w:rsidRPr="00DB2822" w:rsidSect="00B01D13">
      <w:footerReference w:type="default" r:id="rId5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A2D" w:rsidRDefault="004A0A2D">
      <w:r>
        <w:separator/>
      </w:r>
    </w:p>
  </w:endnote>
  <w:endnote w:type="continuationSeparator" w:id="0">
    <w:p w:rsidR="004A0A2D" w:rsidRDefault="004A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A05" w:rsidRDefault="00065A05" w:rsidP="001A292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A2D" w:rsidRDefault="004A0A2D">
      <w:r>
        <w:separator/>
      </w:r>
    </w:p>
  </w:footnote>
  <w:footnote w:type="continuationSeparator" w:id="0">
    <w:p w:rsidR="004A0A2D" w:rsidRDefault="004A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5"/>
    <w:rsid w:val="00014D0A"/>
    <w:rsid w:val="00065A05"/>
    <w:rsid w:val="00093EB7"/>
    <w:rsid w:val="00125F5C"/>
    <w:rsid w:val="00167B16"/>
    <w:rsid w:val="00241ADE"/>
    <w:rsid w:val="002574DE"/>
    <w:rsid w:val="00267B3C"/>
    <w:rsid w:val="002915A2"/>
    <w:rsid w:val="00293502"/>
    <w:rsid w:val="002E5DD6"/>
    <w:rsid w:val="00390FAE"/>
    <w:rsid w:val="003E1996"/>
    <w:rsid w:val="00460829"/>
    <w:rsid w:val="004645B6"/>
    <w:rsid w:val="00474526"/>
    <w:rsid w:val="004A0A2D"/>
    <w:rsid w:val="00500E86"/>
    <w:rsid w:val="00584C02"/>
    <w:rsid w:val="00714A3F"/>
    <w:rsid w:val="0074084B"/>
    <w:rsid w:val="00791C4D"/>
    <w:rsid w:val="007B3F7F"/>
    <w:rsid w:val="00894B3D"/>
    <w:rsid w:val="009768EB"/>
    <w:rsid w:val="00AF49A0"/>
    <w:rsid w:val="00B57E18"/>
    <w:rsid w:val="00BB12D0"/>
    <w:rsid w:val="00C26B9C"/>
    <w:rsid w:val="00CB5B3F"/>
    <w:rsid w:val="00D955DE"/>
    <w:rsid w:val="00DB2822"/>
    <w:rsid w:val="00E27573"/>
    <w:rsid w:val="00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BDE61"/>
  <w15:chartTrackingRefBased/>
  <w15:docId w15:val="{884C1E62-9CBE-4AD8-A03C-EC7BD576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5A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065A05"/>
    <w:rPr>
      <w:color w:val="0000FF"/>
      <w:u w:val="single"/>
    </w:rPr>
  </w:style>
  <w:style w:type="table" w:styleId="TableGrid">
    <w:name w:val="Table Grid"/>
    <w:basedOn w:val="TableNormal"/>
    <w:uiPriority w:val="39"/>
    <w:rsid w:val="00B5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3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tvijasProfilaktiskasMA@gmail.com" TargetMode="External"/><Relationship Id="rId18" Type="http://schemas.openxmlformats.org/officeDocument/2006/relationships/hyperlink" Target="mailto:info@bkus.lv" TargetMode="External"/><Relationship Id="rId26" Type="http://schemas.openxmlformats.org/officeDocument/2006/relationships/hyperlink" Target="mailto:Info@jrslimnica.lv" TargetMode="External"/><Relationship Id="rId39" Type="http://schemas.openxmlformats.org/officeDocument/2006/relationships/hyperlink" Target="mailto:slimnica@lps.gov.lv" TargetMode="External"/><Relationship Id="rId21" Type="http://schemas.openxmlformats.org/officeDocument/2006/relationships/hyperlink" Target="mailto:info@dobelesslimnica.lv" TargetMode="External"/><Relationship Id="rId34" Type="http://schemas.openxmlformats.org/officeDocument/2006/relationships/hyperlink" Target="mailto:info@ludzahospital.lv" TargetMode="External"/><Relationship Id="rId42" Type="http://schemas.openxmlformats.org/officeDocument/2006/relationships/hyperlink" Target="mailto:aslimnica@aslimnica.lv" TargetMode="External"/><Relationship Id="rId47" Type="http://schemas.openxmlformats.org/officeDocument/2006/relationships/hyperlink" Target="mailto:tukuma.slimnica@apollo.lv" TargetMode="External"/><Relationship Id="rId50" Type="http://schemas.openxmlformats.org/officeDocument/2006/relationships/hyperlink" Target="mailto:pasts@vidzemesslimnica.lv" TargetMode="External"/><Relationship Id="rId7" Type="http://schemas.openxmlformats.org/officeDocument/2006/relationships/hyperlink" Target="mailto:birojs@lgaa.l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limnica@adazuslimnica.lv" TargetMode="External"/><Relationship Id="rId29" Type="http://schemas.openxmlformats.org/officeDocument/2006/relationships/hyperlink" Target="mailto:olaines.cietums@ievp.gov.lv" TargetMode="External"/><Relationship Id="rId11" Type="http://schemas.openxmlformats.org/officeDocument/2006/relationships/hyperlink" Target="mailto:ilze.grope@rsu.lv" TargetMode="External"/><Relationship Id="rId24" Type="http://schemas.openxmlformats.org/officeDocument/2006/relationships/hyperlink" Target="mailto:dpns@dpns.gov.lv" TargetMode="External"/><Relationship Id="rId32" Type="http://schemas.openxmlformats.org/officeDocument/2006/relationships/hyperlink" Target="mailto:limbazuslimnica@apollo.lv" TargetMode="External"/><Relationship Id="rId37" Type="http://schemas.openxmlformats.org/officeDocument/2006/relationships/hyperlink" Target="mailto:info@stradini.lv" TargetMode="External"/><Relationship Id="rId40" Type="http://schemas.openxmlformats.org/officeDocument/2006/relationships/hyperlink" Target="mailto:slimnica@priekule.apollo.lv" TargetMode="External"/><Relationship Id="rId45" Type="http://schemas.openxmlformats.org/officeDocument/2006/relationships/hyperlink" Target="mailto:slimnica@apollo.lv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iedriba.liha@gmail.com" TargetMode="External"/><Relationship Id="rId19" Type="http://schemas.openxmlformats.org/officeDocument/2006/relationships/hyperlink" Target="mailto:info@cesuklinika.lv" TargetMode="External"/><Relationship Id="rId31" Type="http://schemas.openxmlformats.org/officeDocument/2006/relationships/hyperlink" Target="mailto:birojs@liepajasslimnica.lv" TargetMode="External"/><Relationship Id="rId44" Type="http://schemas.openxmlformats.org/officeDocument/2006/relationships/hyperlink" Target="mailto:info@saulkrastuslimnica.lv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ektologu.asociacija@gmail.com" TargetMode="External"/><Relationship Id="rId14" Type="http://schemas.openxmlformats.org/officeDocument/2006/relationships/hyperlink" Target="mailto:info@amc.lv" TargetMode="External"/><Relationship Id="rId22" Type="http://schemas.openxmlformats.org/officeDocument/2006/relationships/hyperlink" Target="mailto:ergli@apollo.lv" TargetMode="External"/><Relationship Id="rId27" Type="http://schemas.openxmlformats.org/officeDocument/2006/relationships/hyperlink" Target="mailto:info@jurmalasslimnica.lv" TargetMode="External"/><Relationship Id="rId30" Type="http://schemas.openxmlformats.org/officeDocument/2006/relationships/hyperlink" Target="mailto:info@ljmc.lv" TargetMode="External"/><Relationship Id="rId35" Type="http://schemas.openxmlformats.org/officeDocument/2006/relationships/hyperlink" Target="mailto:mslimnica@inbox.lv" TargetMode="External"/><Relationship Id="rId43" Type="http://schemas.openxmlformats.org/officeDocument/2006/relationships/hyperlink" Target="mailto:administracija@1slimnica.lv" TargetMode="External"/><Relationship Id="rId48" Type="http://schemas.openxmlformats.org/officeDocument/2006/relationships/hyperlink" Target="mailto:vilhospital@.inbox.lv" TargetMode="External"/><Relationship Id="rId8" Type="http://schemas.openxmlformats.org/officeDocument/2006/relationships/hyperlink" Target="mailto:latpedasoc@gmail.com" TargetMode="External"/><Relationship Id="rId51" Type="http://schemas.openxmlformats.org/officeDocument/2006/relationships/hyperlink" Target="mailto:info.slimnica@ventspils.l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jaa@ljaa.lv" TargetMode="External"/><Relationship Id="rId17" Type="http://schemas.openxmlformats.org/officeDocument/2006/relationships/hyperlink" Target="mailto:b_res@apollo.lv" TargetMode="External"/><Relationship Id="rId25" Type="http://schemas.openxmlformats.org/officeDocument/2006/relationships/hyperlink" Target="mailto:jelgslim@apollo.lv" TargetMode="External"/><Relationship Id="rId33" Type="http://schemas.openxmlformats.org/officeDocument/2006/relationships/hyperlink" Target="mailto:livanuslimnica@livani.lv" TargetMode="External"/><Relationship Id="rId38" Type="http://schemas.openxmlformats.org/officeDocument/2006/relationships/hyperlink" Target="mailto:stradini@stradini.lv" TargetMode="External"/><Relationship Id="rId46" Type="http://schemas.openxmlformats.org/officeDocument/2006/relationships/hyperlink" Target="mailto:tos@tos.lv" TargetMode="External"/><Relationship Id="rId20" Type="http://schemas.openxmlformats.org/officeDocument/2006/relationships/hyperlink" Target="mailto:sia.drs@apollo.lv" TargetMode="External"/><Relationship Id="rId41" Type="http://schemas.openxmlformats.org/officeDocument/2006/relationships/hyperlink" Target="mailto:kanceleja@rslimnica.lv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lgaa@llgaa.lv" TargetMode="External"/><Relationship Id="rId15" Type="http://schemas.openxmlformats.org/officeDocument/2006/relationships/hyperlink" Target="mailto:slimnica03@apollo.lv" TargetMode="External"/><Relationship Id="rId23" Type="http://schemas.openxmlformats.org/officeDocument/2006/relationships/hyperlink" Target="mailto:irlavas_slimn@tukums.parks.lv" TargetMode="External"/><Relationship Id="rId28" Type="http://schemas.openxmlformats.org/officeDocument/2006/relationships/hyperlink" Target="mailto:slimnica@kuldiga.lv" TargetMode="External"/><Relationship Id="rId36" Type="http://schemas.openxmlformats.org/officeDocument/2006/relationships/hyperlink" Target="mailto:info@ogresslimnica.lv" TargetMode="External"/><Relationship Id="rId49" Type="http://schemas.openxmlformats.org/officeDocument/2006/relationships/hyperlink" Target="mailto:birojs@vidzemes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4607</Words>
  <Characters>2627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Krauze</dc:creator>
  <cp:keywords/>
  <dc:description/>
  <cp:lastModifiedBy>Eleonora Taube</cp:lastModifiedBy>
  <cp:revision>1</cp:revision>
  <dcterms:created xsi:type="dcterms:W3CDTF">2025-12-01T14:33:00Z</dcterms:created>
  <dcterms:modified xsi:type="dcterms:W3CDTF">2025-12-01T14:33:00Z</dcterms:modified>
</cp:coreProperties>
</file>