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6125" w:rsidRDefault="007B6125" w:rsidP="007B6125">
      <w:pPr>
        <w:rPr>
          <w:rFonts w:ascii="Times New Roman" w:hAnsi="Times New Roman" w:cs="Times New Roman"/>
          <w:b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lv-LV"/>
        </w:rPr>
        <w:t>Kā aizsargāt MS Excel failu ar paroli:</w:t>
      </w: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Pēc pieteikuma veidlapas aizpildīšanas MS Excel formātā nospiež pogu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File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</w:p>
    <w:p w:rsidR="007B6125" w:rsidRDefault="007B6125" w:rsidP="007B6125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600A2148" wp14:editId="0B98A517">
            <wp:extent cx="4076700" cy="3665220"/>
            <wp:effectExtent l="0" t="0" r="0" b="114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Nospiež pogu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„Info”</w:t>
      </w: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7FABBF1D" wp14:editId="5BFCBD1E">
            <wp:extent cx="3802380" cy="3604260"/>
            <wp:effectExtent l="0" t="0" r="7620" b="152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Nospiež pogu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Protect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Workbook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izvēlas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Encrypt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with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Password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</w:p>
    <w:p w:rsidR="007B6125" w:rsidRDefault="007B6125" w:rsidP="007B6125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7ACFB451" wp14:editId="0CD38229">
            <wp:extent cx="4152900" cy="38404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Izdomā un ieraksta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paroli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dokumentam un apstiprina ar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„OK”</w:t>
      </w: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0D458024" wp14:editId="5F4A6283">
            <wp:extent cx="4122420" cy="3489960"/>
            <wp:effectExtent l="0" t="0" r="11430" b="152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Ievada to pašu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paroli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otrreiz un apstiprina ar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„OK”</w:t>
      </w: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3E518A2B" wp14:editId="1C116004">
            <wp:extent cx="4899660" cy="3970020"/>
            <wp:effectExtent l="0" t="0" r="1524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Saglabā failu ar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Save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vai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Save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lv-LV"/>
        </w:rPr>
        <w:t>savā datorā</w:t>
      </w: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592E6A16" wp14:editId="5A229218">
            <wp:extent cx="5173980" cy="24688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7B6125" w:rsidRDefault="007B6125" w:rsidP="007B6125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Pēc tam aizsargātais fails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parakstāms ar drošu elektronisko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parakstu un nosūtāms.</w:t>
      </w:r>
    </w:p>
    <w:p w:rsidR="00E0125E" w:rsidRDefault="00E0125E"/>
    <w:sectPr w:rsidR="00E01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6B"/>
    <w:rsid w:val="00290A80"/>
    <w:rsid w:val="007B6125"/>
    <w:rsid w:val="00877D53"/>
    <w:rsid w:val="00CF126B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FBC952-061E-413A-BB6B-FC6FAB55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125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1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mage009.png@01D70B67.86353550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5.png@01D70B66.E0141060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image001.png@01D70B67.86353550" TargetMode="External"/><Relationship Id="rId5" Type="http://schemas.openxmlformats.org/officeDocument/2006/relationships/image" Target="cid:image002.png@01D70B66.E0141060" TargetMode="External"/><Relationship Id="rId15" Type="http://schemas.openxmlformats.org/officeDocument/2006/relationships/image" Target="cid:image008.png@01D70B67.FF470360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cid:image006.png@01D70B66.E014106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</Characters>
  <Application>Microsoft Office Word</Application>
  <DocSecurity>0</DocSecurity>
  <Lines>1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ginta</cp:lastModifiedBy>
  <cp:revision>1</cp:revision>
  <dcterms:created xsi:type="dcterms:W3CDTF">2021-04-07T06:42:00Z</dcterms:created>
  <dcterms:modified xsi:type="dcterms:W3CDTF">2021-04-07T06:42:00Z</dcterms:modified>
</cp:coreProperties>
</file>